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AB" w:rsidRPr="00D47ADD" w:rsidRDefault="00B854AB" w:rsidP="00B854A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B854AB" w:rsidRPr="00D47ADD" w:rsidRDefault="00B854AB" w:rsidP="00B854A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B854AB" w:rsidRPr="00D47ADD" w:rsidRDefault="00B854AB" w:rsidP="00B854AB">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B854AB" w:rsidRPr="00D47ADD" w:rsidRDefault="00B854AB" w:rsidP="00B854AB">
      <w:pPr>
        <w:spacing w:after="0" w:line="240" w:lineRule="auto"/>
        <w:jc w:val="center"/>
        <w:rPr>
          <w:rFonts w:ascii="Times New Roman" w:eastAsia="Calibri" w:hAnsi="Times New Roman" w:cs="Times New Roman"/>
          <w:b/>
          <w:sz w:val="60"/>
          <w:szCs w:val="60"/>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C96679" w:rsidRDefault="00B854AB" w:rsidP="00B854AB">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B854AB" w:rsidRPr="00C96679" w:rsidRDefault="00B854AB" w:rsidP="00B854AB">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B854AB" w:rsidRPr="00C96679" w:rsidRDefault="00B854AB" w:rsidP="00B854AB">
      <w:pPr>
        <w:spacing w:after="0" w:line="240" w:lineRule="auto"/>
        <w:jc w:val="both"/>
        <w:rPr>
          <w:rFonts w:ascii="Times New Roman" w:eastAsia="Calibri" w:hAnsi="Times New Roman" w:cs="Times New Roman"/>
          <w:b/>
          <w:sz w:val="28"/>
          <w:szCs w:val="28"/>
        </w:rPr>
      </w:pPr>
    </w:p>
    <w:p w:rsidR="00B854AB" w:rsidRPr="00C96679" w:rsidRDefault="00B854AB" w:rsidP="00B854AB">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B854AB" w:rsidRPr="00C96679" w:rsidRDefault="00B854AB" w:rsidP="00B854AB">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EB7286" w:rsidRDefault="00B854AB" w:rsidP="00B854AB">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hAnsi="Times New Roman" w:cs="Times New Roman"/>
          <w:sz w:val="28"/>
          <w:szCs w:val="28"/>
        </w:rPr>
        <w:t>Генетиканың даму тарихы.</w:t>
      </w:r>
      <w:r w:rsidRPr="000E20AD">
        <w:rPr>
          <w:rFonts w:ascii="Times New Roman" w:hAnsi="Times New Roman" w:cs="Times New Roman"/>
          <w:sz w:val="28"/>
          <w:szCs w:val="28"/>
        </w:rPr>
        <w:t>Г.Мендель,оның еңбектері.</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B854AB" w:rsidRPr="00D47ADD" w:rsidRDefault="00B854AB" w:rsidP="00B854AB">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B854AB" w:rsidRDefault="00B854AB" w:rsidP="00B854AB">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B854AB" w:rsidRPr="00D47ADD" w:rsidRDefault="00B854AB" w:rsidP="00B854AB">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B854AB" w:rsidRDefault="00B854AB" w:rsidP="00B854AB">
      <w:pPr>
        <w:spacing w:after="0" w:line="240" w:lineRule="auto"/>
        <w:jc w:val="center"/>
        <w:rPr>
          <w:rFonts w:ascii="Times New Roman" w:eastAsia="Calibri" w:hAnsi="Times New Roman" w:cs="Times New Roman"/>
          <w:b/>
          <w:sz w:val="32"/>
          <w:szCs w:val="32"/>
        </w:rPr>
      </w:pP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B854AB" w:rsidRPr="00D47ADD" w:rsidRDefault="00B854AB" w:rsidP="00B854AB">
      <w:pPr>
        <w:spacing w:after="0" w:line="240" w:lineRule="auto"/>
        <w:jc w:val="center"/>
        <w:rPr>
          <w:rFonts w:ascii="Times New Roman" w:eastAsia="Calibri" w:hAnsi="Times New Roman" w:cs="Times New Roman"/>
          <w:b/>
          <w:sz w:val="32"/>
          <w:szCs w:val="32"/>
        </w:rPr>
      </w:pPr>
    </w:p>
    <w:p w:rsidR="00B854AB" w:rsidRPr="00D47ADD" w:rsidRDefault="00B854AB" w:rsidP="00B854AB">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p>
    <w:p w:rsidR="00B854AB" w:rsidRPr="00D47ADD" w:rsidRDefault="00B854AB" w:rsidP="00B854AB">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p>
    <w:p w:rsidR="00B854AB" w:rsidRPr="00D47ADD" w:rsidRDefault="00B854AB" w:rsidP="00B854AB">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p>
    <w:p w:rsidR="00B854AB" w:rsidRPr="00D47ADD" w:rsidRDefault="00B854AB" w:rsidP="00B854AB">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B854AB" w:rsidRPr="00D47ADD" w:rsidRDefault="00B854AB" w:rsidP="00B854AB">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ind w:left="1080"/>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center"/>
        <w:rPr>
          <w:rFonts w:ascii="Times New Roman" w:eastAsia="Calibri" w:hAnsi="Times New Roman" w:cs="Times New Roman"/>
          <w:sz w:val="28"/>
          <w:szCs w:val="28"/>
        </w:rPr>
      </w:pPr>
    </w:p>
    <w:p w:rsidR="00B854AB" w:rsidRPr="00D47ADD" w:rsidRDefault="00B854AB" w:rsidP="00B854AB">
      <w:pPr>
        <w:spacing w:after="0" w:line="240" w:lineRule="auto"/>
        <w:jc w:val="center"/>
        <w:rPr>
          <w:rFonts w:ascii="Times New Roman" w:eastAsia="Calibri" w:hAnsi="Times New Roman" w:cs="Times New Roman"/>
          <w:sz w:val="28"/>
          <w:szCs w:val="28"/>
        </w:rPr>
      </w:pPr>
    </w:p>
    <w:p w:rsidR="00B854AB" w:rsidRPr="00D47ADD" w:rsidRDefault="00B854AB" w:rsidP="00B854AB">
      <w:pPr>
        <w:spacing w:after="0" w:line="240" w:lineRule="auto"/>
        <w:jc w:val="center"/>
        <w:rPr>
          <w:rFonts w:ascii="Times New Roman" w:eastAsia="Calibri" w:hAnsi="Times New Roman" w:cs="Times New Roman"/>
          <w:sz w:val="28"/>
          <w:szCs w:val="28"/>
        </w:rPr>
      </w:pPr>
    </w:p>
    <w:p w:rsidR="00B854AB" w:rsidRPr="00D47ADD" w:rsidRDefault="00B854AB" w:rsidP="00B854AB">
      <w:pPr>
        <w:spacing w:after="0" w:line="240" w:lineRule="auto"/>
        <w:jc w:val="center"/>
        <w:rPr>
          <w:rFonts w:ascii="Times New Roman" w:eastAsia="Calibri" w:hAnsi="Times New Roman" w:cs="Times New Roman"/>
          <w:sz w:val="28"/>
          <w:szCs w:val="28"/>
        </w:rPr>
      </w:pPr>
    </w:p>
    <w:p w:rsidR="00B854AB" w:rsidRPr="00D47ADD" w:rsidRDefault="00B854AB" w:rsidP="00B854AB">
      <w:pPr>
        <w:spacing w:after="0" w:line="240" w:lineRule="auto"/>
        <w:jc w:val="center"/>
        <w:rPr>
          <w:rFonts w:ascii="Times New Roman" w:eastAsia="Calibri" w:hAnsi="Times New Roman" w:cs="Times New Roman"/>
          <w:sz w:val="28"/>
          <w:szCs w:val="28"/>
        </w:rPr>
      </w:pPr>
    </w:p>
    <w:p w:rsidR="00B854AB" w:rsidRPr="00D47ADD" w:rsidRDefault="00B854AB" w:rsidP="00B854AB">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B854AB" w:rsidRPr="00D47ADD" w:rsidRDefault="00B854AB" w:rsidP="00B854AB">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B854AB" w:rsidRPr="00D47ADD" w:rsidRDefault="00B854AB" w:rsidP="00B854AB">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B854AB" w:rsidRPr="00D47ADD" w:rsidRDefault="00B854AB" w:rsidP="00B854AB">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B854AB" w:rsidRPr="008D2C2F" w:rsidRDefault="00B854AB" w:rsidP="00B854AB">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B854AB" w:rsidRPr="008D2C2F" w:rsidRDefault="00B854AB" w:rsidP="00B854AB">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B854AB" w:rsidRPr="00D47ADD" w:rsidRDefault="00B854AB" w:rsidP="00B854AB">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B854AB" w:rsidRPr="00D47ADD" w:rsidRDefault="00B854AB" w:rsidP="00B854AB">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B854AB" w:rsidRPr="00D47ADD" w:rsidRDefault="00B854AB" w:rsidP="00B854AB">
      <w:pPr>
        <w:spacing w:after="0" w:line="240" w:lineRule="auto"/>
        <w:ind w:left="1069"/>
        <w:contextualSpacing/>
        <w:jc w:val="both"/>
        <w:rPr>
          <w:rFonts w:ascii="Times New Roman" w:eastAsia="Calibri" w:hAnsi="Times New Roman" w:cs="Times New Roman"/>
          <w:sz w:val="24"/>
          <w:szCs w:val="24"/>
        </w:rPr>
      </w:pPr>
    </w:p>
    <w:p w:rsidR="00B854AB" w:rsidRPr="00D47ADD" w:rsidRDefault="00B854AB" w:rsidP="00B854AB">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B854AB" w:rsidRPr="00D47ADD" w:rsidRDefault="00B854AB" w:rsidP="00B854AB">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B854AB" w:rsidRPr="00D47ADD" w:rsidRDefault="00B854AB" w:rsidP="00B854AB">
      <w:pPr>
        <w:spacing w:after="0" w:line="240" w:lineRule="auto"/>
        <w:ind w:left="1069"/>
        <w:contextualSpacing/>
        <w:jc w:val="both"/>
        <w:rPr>
          <w:rFonts w:ascii="Times New Roman" w:eastAsia="Calibri" w:hAnsi="Times New Roman" w:cs="Times New Roman"/>
          <w:sz w:val="24"/>
          <w:szCs w:val="24"/>
        </w:rPr>
      </w:pPr>
    </w:p>
    <w:p w:rsidR="00B854AB" w:rsidRPr="00D47ADD" w:rsidRDefault="00B854AB" w:rsidP="00B854AB">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B854AB" w:rsidRPr="00D47ADD" w:rsidRDefault="00B854AB" w:rsidP="00B854AB">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B854AB" w:rsidRPr="00D47ADD" w:rsidRDefault="00B854AB" w:rsidP="00B854AB">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B854AB" w:rsidRPr="00D47ADD" w:rsidRDefault="00B854AB" w:rsidP="00B854AB">
      <w:pPr>
        <w:spacing w:after="0" w:line="240" w:lineRule="auto"/>
        <w:ind w:left="1069"/>
        <w:contextualSpacing/>
        <w:jc w:val="both"/>
        <w:rPr>
          <w:rFonts w:ascii="Times New Roman" w:eastAsia="Calibri" w:hAnsi="Times New Roman" w:cs="Times New Roman"/>
          <w:sz w:val="24"/>
          <w:szCs w:val="24"/>
        </w:rPr>
      </w:pPr>
    </w:p>
    <w:p w:rsidR="00B854AB" w:rsidRDefault="00B854AB" w:rsidP="00B854AB">
      <w:pPr>
        <w:spacing w:after="0" w:line="240" w:lineRule="auto"/>
        <w:jc w:val="center"/>
        <w:rPr>
          <w:rFonts w:ascii="Times New Roman" w:eastAsia="Calibri" w:hAnsi="Times New Roman" w:cs="Times New Roman"/>
          <w:b/>
          <w:sz w:val="24"/>
          <w:szCs w:val="24"/>
        </w:rPr>
      </w:pPr>
    </w:p>
    <w:p w:rsidR="00B854AB" w:rsidRPr="00D47ADD" w:rsidRDefault="00B854AB" w:rsidP="00B854AB">
      <w:pPr>
        <w:spacing w:after="0" w:line="240" w:lineRule="auto"/>
        <w:jc w:val="center"/>
        <w:rPr>
          <w:rFonts w:ascii="Times New Roman" w:eastAsia="Calibri" w:hAnsi="Times New Roman" w:cs="Times New Roman"/>
          <w:b/>
          <w:sz w:val="24"/>
          <w:szCs w:val="24"/>
        </w:rPr>
      </w:pPr>
    </w:p>
    <w:p w:rsidR="00B854AB" w:rsidRPr="00D47ADD" w:rsidRDefault="00B854AB" w:rsidP="00B854AB">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B854AB" w:rsidRPr="00D47ADD" w:rsidRDefault="00B854AB" w:rsidP="00B854AB">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B854AB" w:rsidRPr="00D47ADD" w:rsidRDefault="00B854AB" w:rsidP="00B854AB">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B854AB" w:rsidRPr="00D47ADD" w:rsidRDefault="00B854AB" w:rsidP="00B854AB">
      <w:pPr>
        <w:spacing w:after="0" w:line="240" w:lineRule="auto"/>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p>
    <w:p w:rsidR="00B854AB" w:rsidRPr="00D47ADD" w:rsidRDefault="00B854AB" w:rsidP="00B854AB">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бағдарламасынан көшірме</w:t>
      </w:r>
    </w:p>
    <w:p w:rsidR="00B854AB" w:rsidRPr="00D47ADD" w:rsidRDefault="00B854AB" w:rsidP="00B854AB">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A1623E" w:rsidRDefault="00B854AB" w:rsidP="00B854AB">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B854AB" w:rsidRPr="00A1623E" w:rsidRDefault="00B854AB" w:rsidP="00B854AB">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B854AB" w:rsidRPr="00A1623E" w:rsidRDefault="00B854AB" w:rsidP="00B854AB">
      <w:pPr>
        <w:spacing w:after="0" w:line="240" w:lineRule="auto"/>
        <w:jc w:val="both"/>
        <w:rPr>
          <w:rFonts w:ascii="Times New Roman" w:eastAsia="Calibri" w:hAnsi="Times New Roman" w:cs="Times New Roman"/>
          <w:b/>
          <w:sz w:val="28"/>
          <w:szCs w:val="28"/>
        </w:rPr>
      </w:pPr>
    </w:p>
    <w:p w:rsidR="00B854AB" w:rsidRPr="00A1623E" w:rsidRDefault="00B854AB" w:rsidP="00B854AB">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B854AB" w:rsidRPr="000F4392" w:rsidRDefault="00B854AB" w:rsidP="00B854AB">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B854AB" w:rsidRPr="00D47ADD" w:rsidRDefault="00B854AB" w:rsidP="00B854AB">
      <w:pPr>
        <w:spacing w:after="0" w:line="240" w:lineRule="auto"/>
        <w:jc w:val="both"/>
        <w:rPr>
          <w:rFonts w:ascii="Times New Roman" w:eastAsia="Calibri" w:hAnsi="Times New Roman" w:cs="Times New Roman"/>
          <w:b/>
          <w:sz w:val="28"/>
          <w:szCs w:val="28"/>
        </w:rPr>
      </w:pP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B854AB" w:rsidRPr="00D47ADD" w:rsidRDefault="00B854AB" w:rsidP="00B854AB">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B854AB" w:rsidRPr="00D47ADD" w:rsidRDefault="00B854AB" w:rsidP="00B854AB">
      <w:pPr>
        <w:spacing w:after="0" w:line="240" w:lineRule="auto"/>
        <w:jc w:val="both"/>
        <w:rPr>
          <w:rFonts w:ascii="Times New Roman" w:eastAsia="Calibri" w:hAnsi="Times New Roman" w:cs="Times New Roman"/>
          <w:b/>
          <w:i/>
          <w:sz w:val="28"/>
          <w:szCs w:val="28"/>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B854AB" w:rsidRPr="005655A0" w:rsidRDefault="00B854AB" w:rsidP="00B854AB">
      <w:pPr>
        <w:spacing w:after="0" w:line="240" w:lineRule="auto"/>
        <w:jc w:val="center"/>
        <w:rPr>
          <w:rFonts w:ascii="Times New Roman" w:eastAsia="Calibri" w:hAnsi="Times New Roman" w:cs="Times New Roman"/>
          <w:b/>
          <w:szCs w:val="24"/>
        </w:rPr>
      </w:pPr>
    </w:p>
    <w:p w:rsidR="00B854AB" w:rsidRPr="005655A0" w:rsidRDefault="00B854AB" w:rsidP="00B854AB">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B854AB" w:rsidRPr="005655A0" w:rsidRDefault="00B854AB" w:rsidP="00B854AB">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B854AB" w:rsidRPr="005655A0" w:rsidRDefault="00B854AB" w:rsidP="00B854AB">
      <w:pPr>
        <w:spacing w:after="0" w:line="240" w:lineRule="auto"/>
        <w:jc w:val="both"/>
        <w:rPr>
          <w:rFonts w:ascii="Times New Roman" w:eastAsia="Calibri" w:hAnsi="Times New Roman" w:cs="Times New Roman"/>
          <w:b/>
          <w:sz w:val="24"/>
          <w:szCs w:val="28"/>
        </w:rPr>
      </w:pPr>
    </w:p>
    <w:p w:rsidR="00B854AB" w:rsidRPr="005655A0" w:rsidRDefault="00B854AB" w:rsidP="00B854AB">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B854AB" w:rsidRPr="005655A0" w:rsidRDefault="00B854AB" w:rsidP="00B854AB">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B854AB"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B854AB"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B854AB" w:rsidRDefault="00B854AB" w:rsidP="00B854AB">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B854AB">
        <w:rPr>
          <w:rFonts w:ascii="Times New Roman" w:hAnsi="Times New Roman" w:cs="Times New Roman"/>
          <w:sz w:val="24"/>
          <w:szCs w:val="28"/>
        </w:rPr>
        <w:t>Генетиканың даму тарихы.Г.Мендель,оның еңбектері.</w:t>
      </w:r>
      <w:r w:rsidRPr="00B854AB">
        <w:rPr>
          <w:rFonts w:ascii="Times New Roman" w:eastAsia="Calibri" w:hAnsi="Times New Roman" w:cs="Times New Roman"/>
          <w:sz w:val="24"/>
          <w:szCs w:val="28"/>
        </w:rPr>
        <w:tab/>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B854AB"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8D2C2F" w:rsidRDefault="00B854AB" w:rsidP="00B854AB">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Генетиканың даму тарихы. Г.Мендель, оның еңбектері.</w:t>
      </w: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rPr>
        <w:t>Обучающийся должен знать:</w:t>
      </w:r>
    </w:p>
    <w:p w:rsidR="00B854AB" w:rsidRPr="008D2C2F" w:rsidRDefault="00B854AB" w:rsidP="00B854AB">
      <w:pPr>
        <w:spacing w:after="0" w:line="240" w:lineRule="auto"/>
        <w:jc w:val="both"/>
        <w:rPr>
          <w:rFonts w:ascii="Times New Roman" w:eastAsia="Calibri" w:hAnsi="Times New Roman" w:cs="Times New Roman"/>
          <w:b/>
        </w:rPr>
      </w:pPr>
    </w:p>
    <w:p w:rsidR="00B854AB" w:rsidRDefault="00B854AB" w:rsidP="00B854AB">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Биологиялық заңдылықтарды түсіндіру кезінде күнделікті өмірмен байланыстыру</w:t>
      </w:r>
      <w:r w:rsidRPr="008D2C2F">
        <w:rPr>
          <w:rFonts w:ascii="Times New Roman" w:eastAsia="Calibri" w:hAnsi="Times New Roman" w:cs="Times New Roman"/>
          <w:b/>
        </w:rPr>
        <w:t xml:space="preserve"> </w:t>
      </w:r>
    </w:p>
    <w:p w:rsidR="00B854AB" w:rsidRPr="008D2C2F" w:rsidRDefault="00B854AB" w:rsidP="00B854AB">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B854AB" w:rsidRPr="008D2C2F" w:rsidRDefault="00B854AB" w:rsidP="00B854AB">
      <w:pPr>
        <w:spacing w:after="0" w:line="240" w:lineRule="auto"/>
        <w:jc w:val="both"/>
        <w:rPr>
          <w:rFonts w:ascii="Times New Roman" w:eastAsia="Calibri" w:hAnsi="Times New Roman" w:cs="Times New Roman"/>
          <w:b/>
        </w:rPr>
      </w:pPr>
    </w:p>
    <w:p w:rsidR="00B854AB" w:rsidRPr="008D2C2F"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B854AB" w:rsidRPr="008D2C2F"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B854AB"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B854AB"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B854AB" w:rsidRPr="00D47ADD" w:rsidRDefault="00B854AB" w:rsidP="00B854AB">
      <w:pPr>
        <w:spacing w:after="0" w:line="240" w:lineRule="auto"/>
        <w:jc w:val="center"/>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B854AB">
        <w:rPr>
          <w:rFonts w:ascii="Times New Roman" w:hAnsi="Times New Roman" w:cs="Times New Roman"/>
          <w:sz w:val="24"/>
          <w:szCs w:val="24"/>
        </w:rPr>
        <w:t>Генетиканың даму тарихы.Г.Мендель,оның еңбектері.</w:t>
      </w:r>
      <w:r w:rsidRPr="00B854AB">
        <w:rPr>
          <w:rFonts w:ascii="Times New Roman" w:eastAsia="Calibri" w:hAnsi="Times New Roman" w:cs="Times New Roman"/>
          <w:sz w:val="24"/>
          <w:szCs w:val="24"/>
        </w:rPr>
        <w:t xml:space="preserve">. </w:t>
      </w:r>
      <w:r w:rsidRPr="00B854AB">
        <w:rPr>
          <w:rFonts w:ascii="Times New Roman" w:eastAsia="Calibri" w:hAnsi="Times New Roman" w:cs="Times New Roman"/>
          <w:sz w:val="24"/>
          <w:szCs w:val="24"/>
        </w:rPr>
        <w:tab/>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9E23C8"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Генетика ғылымының  даму кезеңдерімен таныстыру. Гентика ғылымының дамуына үлес қосқан ғалымдардың еңбектерін қарастыру.</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Pr="009E23C8"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Генетика ғылымының дамуының үш кезеңіне   жекелей сипаттама беру. Сол  кезеңдердің дамуына  үлес қосқан ғалымдармен танысу.</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Генетика ғылымының даму кезеңдері туралы білім беру.</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B854AB" w:rsidRPr="008D2C2F" w:rsidRDefault="00B854AB" w:rsidP="00B854AB">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B854AB" w:rsidRPr="000E20AD" w:rsidRDefault="00B854AB" w:rsidP="00B854AB">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0E20AD">
        <w:rPr>
          <w:rFonts w:ascii="Times New Roman" w:eastAsia="Calibri" w:hAnsi="Times New Roman" w:cs="Times New Roman"/>
          <w:sz w:val="24"/>
          <w:szCs w:val="24"/>
        </w:rPr>
        <w:t>Оқушылардың сөйлеу,  есте сақтау  қабілеттерін дамыту. Биолгия  сабағына деген қызығушылығын арттыру.</w:t>
      </w:r>
    </w:p>
    <w:p w:rsidR="00B854AB" w:rsidRPr="008D2C2F" w:rsidRDefault="00B854AB" w:rsidP="00B854AB">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B854AB" w:rsidRPr="008D2C2F" w:rsidRDefault="00B854AB" w:rsidP="00B854AB">
      <w:pPr>
        <w:spacing w:after="0" w:line="240" w:lineRule="auto"/>
        <w:jc w:val="both"/>
        <w:rPr>
          <w:rFonts w:ascii="Times New Roman" w:eastAsia="Calibri" w:hAnsi="Times New Roman" w:cs="Times New Roman"/>
          <w:b/>
          <w:i/>
          <w:sz w:val="24"/>
          <w:szCs w:val="24"/>
        </w:rPr>
      </w:pPr>
    </w:p>
    <w:p w:rsidR="00B854AB" w:rsidRPr="000E20AD" w:rsidRDefault="00B854AB" w:rsidP="00B854AB">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b/>
          <w:i/>
          <w:sz w:val="24"/>
          <w:szCs w:val="24"/>
        </w:rPr>
        <w:t xml:space="preserve"> </w:t>
      </w:r>
      <w:r w:rsidRPr="000E20AD">
        <w:rPr>
          <w:rFonts w:ascii="Times New Roman" w:eastAsia="Calibri" w:hAnsi="Times New Roman" w:cs="Times New Roman"/>
          <w:b/>
          <w:sz w:val="24"/>
          <w:szCs w:val="24"/>
        </w:rPr>
        <w:t>:</w:t>
      </w:r>
      <w:r w:rsidRPr="000E20AD">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Генетика ғылымының дамуына үлес қосқан  ғалымдардың  заңдылықтарына  ықыласпен, мән беріп қарауды  қалыптастыру.</w:t>
      </w:r>
    </w:p>
    <w:p w:rsidR="00B854AB" w:rsidRPr="008D2C2F" w:rsidRDefault="00B854AB" w:rsidP="00B854AB">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B854AB" w:rsidRPr="008D2C2F"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№20</w:t>
      </w:r>
      <w:r w:rsidRPr="00D47ADD">
        <w:rPr>
          <w:rFonts w:ascii="Times New Roman" w:eastAsia="Calibri" w:hAnsi="Times New Roman" w:cs="Times New Roman"/>
          <w:b/>
          <w:sz w:val="24"/>
          <w:szCs w:val="24"/>
        </w:rPr>
        <w:t xml:space="preserve">                     </w:t>
      </w:r>
    </w:p>
    <w:p w:rsidR="00B854AB" w:rsidRPr="00D47ADD" w:rsidRDefault="00B854AB" w:rsidP="00B854AB">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B854AB" w:rsidRPr="00D47ADD" w:rsidRDefault="00B854AB" w:rsidP="00B854AB">
      <w:pPr>
        <w:contextualSpacing/>
        <w:rPr>
          <w:rFonts w:ascii="Times New Roman" w:hAnsi="Times New Roman" w:cs="Times New Roman"/>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B854AB" w:rsidRPr="00D47ADD" w:rsidRDefault="00B854AB" w:rsidP="00B854AB">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B854AB"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spacing w:after="0" w:line="240" w:lineRule="auto"/>
        <w:jc w:val="both"/>
        <w:rPr>
          <w:rFonts w:ascii="Times New Roman" w:eastAsia="Calibri" w:hAnsi="Times New Roman" w:cs="Times New Roman"/>
          <w:b/>
          <w:sz w:val="24"/>
          <w:szCs w:val="24"/>
        </w:rPr>
      </w:pPr>
    </w:p>
    <w:p w:rsidR="00B854AB"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both"/>
        <w:rPr>
          <w:rFonts w:ascii="Times New Roman" w:eastAsia="Calibri" w:hAnsi="Times New Roman" w:cs="Times New Roman"/>
          <w:b/>
          <w:sz w:val="24"/>
          <w:szCs w:val="24"/>
        </w:rPr>
      </w:pP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 барысының технологиялық картасы</w:t>
      </w:r>
    </w:p>
    <w:p w:rsidR="00B854AB" w:rsidRPr="00D47ADD" w:rsidRDefault="00B854AB" w:rsidP="00B854AB">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B854AB" w:rsidRPr="00D47ADD" w:rsidRDefault="00B854AB" w:rsidP="00B854AB">
      <w:pPr>
        <w:spacing w:after="0" w:line="240" w:lineRule="auto"/>
        <w:jc w:val="center"/>
        <w:rPr>
          <w:rFonts w:ascii="Times New Roman" w:eastAsia="Calibri" w:hAnsi="Times New Roman" w:cs="Times New Roman"/>
          <w:b/>
          <w:sz w:val="32"/>
          <w:szCs w:val="32"/>
        </w:rPr>
      </w:pPr>
    </w:p>
    <w:p w:rsidR="00B854AB" w:rsidRPr="00D47ADD" w:rsidRDefault="00B854AB" w:rsidP="00B854AB">
      <w:pPr>
        <w:spacing w:after="0" w:line="240" w:lineRule="auto"/>
        <w:jc w:val="center"/>
        <w:rPr>
          <w:rFonts w:ascii="Times New Roman" w:eastAsia="Calibri" w:hAnsi="Times New Roman" w:cs="Times New Roman"/>
          <w:b/>
          <w:sz w:val="32"/>
          <w:szCs w:val="32"/>
        </w:rPr>
      </w:pPr>
    </w:p>
    <w:tbl>
      <w:tblPr>
        <w:tblStyle w:val="a9"/>
        <w:tblW w:w="0" w:type="auto"/>
        <w:tblLook w:val="04A0"/>
      </w:tblPr>
      <w:tblGrid>
        <w:gridCol w:w="804"/>
        <w:gridCol w:w="6409"/>
        <w:gridCol w:w="2216"/>
      </w:tblGrid>
      <w:tr w:rsidR="00B854AB" w:rsidRPr="00D47ADD" w:rsidTr="00061915">
        <w:tc>
          <w:tcPr>
            <w:tcW w:w="817" w:type="dxa"/>
          </w:tcPr>
          <w:p w:rsidR="00B854AB" w:rsidRPr="00D47ADD" w:rsidRDefault="00B854AB" w:rsidP="00061915">
            <w:pPr>
              <w:jc w:val="center"/>
              <w:rPr>
                <w:rFonts w:eastAsia="Calibri"/>
                <w:b/>
                <w:sz w:val="28"/>
                <w:szCs w:val="28"/>
              </w:rPr>
            </w:pPr>
          </w:p>
        </w:tc>
        <w:tc>
          <w:tcPr>
            <w:tcW w:w="6521" w:type="dxa"/>
          </w:tcPr>
          <w:p w:rsidR="00B854AB" w:rsidRPr="00D47ADD" w:rsidRDefault="00B854AB" w:rsidP="00061915">
            <w:pPr>
              <w:jc w:val="center"/>
              <w:rPr>
                <w:rFonts w:eastAsia="Calibri"/>
                <w:b/>
                <w:sz w:val="28"/>
                <w:szCs w:val="28"/>
              </w:rPr>
            </w:pPr>
            <w:r w:rsidRPr="00D47ADD">
              <w:rPr>
                <w:rFonts w:eastAsia="Calibri"/>
                <w:b/>
                <w:sz w:val="28"/>
                <w:szCs w:val="28"/>
              </w:rPr>
              <w:t>Сабақ бөлімдерінің атауы</w:t>
            </w:r>
          </w:p>
          <w:p w:rsidR="00B854AB" w:rsidRPr="00D47ADD" w:rsidRDefault="00B854AB"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B854AB" w:rsidRPr="00D47ADD" w:rsidRDefault="00B854AB" w:rsidP="00061915">
            <w:pPr>
              <w:jc w:val="center"/>
              <w:rPr>
                <w:rFonts w:eastAsia="Calibri"/>
                <w:b/>
                <w:sz w:val="28"/>
                <w:szCs w:val="28"/>
              </w:rPr>
            </w:pPr>
            <w:r w:rsidRPr="00D47ADD">
              <w:rPr>
                <w:rFonts w:eastAsia="Calibri"/>
                <w:b/>
                <w:sz w:val="28"/>
                <w:szCs w:val="28"/>
              </w:rPr>
              <w:t>Уақыт тәртібі</w:t>
            </w:r>
          </w:p>
          <w:p w:rsidR="00B854AB" w:rsidRPr="00D47ADD" w:rsidRDefault="00B854AB" w:rsidP="00061915">
            <w:pPr>
              <w:jc w:val="center"/>
              <w:rPr>
                <w:rFonts w:eastAsia="Calibri"/>
                <w:b/>
                <w:sz w:val="28"/>
                <w:szCs w:val="28"/>
              </w:rPr>
            </w:pPr>
            <w:r w:rsidRPr="00D47ADD">
              <w:rPr>
                <w:rFonts w:eastAsia="Calibri"/>
                <w:b/>
                <w:sz w:val="28"/>
                <w:szCs w:val="28"/>
              </w:rPr>
              <w:t>Временной режим</w:t>
            </w: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1</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Ұйымдастыру кезеңі</w:t>
            </w:r>
          </w:p>
          <w:p w:rsidR="00B854AB" w:rsidRPr="00D47ADD" w:rsidRDefault="00B854AB" w:rsidP="00061915">
            <w:pPr>
              <w:jc w:val="both"/>
              <w:rPr>
                <w:rFonts w:eastAsia="Calibri"/>
                <w:b/>
                <w:sz w:val="28"/>
                <w:szCs w:val="28"/>
              </w:rPr>
            </w:pPr>
            <w:r w:rsidRPr="00D47ADD">
              <w:rPr>
                <w:rFonts w:eastAsia="Calibri"/>
                <w:b/>
                <w:sz w:val="28"/>
                <w:szCs w:val="28"/>
              </w:rPr>
              <w:t>Организационная часть</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2 минут</w:t>
            </w:r>
          </w:p>
          <w:p w:rsidR="00B854AB" w:rsidRPr="00D47ADD" w:rsidRDefault="00B854AB" w:rsidP="00061915">
            <w:pPr>
              <w:jc w:val="center"/>
              <w:rPr>
                <w:rFonts w:eastAsia="Calibri"/>
                <w:b/>
                <w:sz w:val="28"/>
                <w:szCs w:val="28"/>
              </w:rPr>
            </w:pP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2</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Оқытушының кіріспе сөзі</w:t>
            </w:r>
          </w:p>
          <w:p w:rsidR="00B854AB" w:rsidRPr="00D47ADD" w:rsidRDefault="00B854AB" w:rsidP="00061915">
            <w:pPr>
              <w:jc w:val="both"/>
              <w:rPr>
                <w:rFonts w:eastAsia="Calibri"/>
                <w:b/>
                <w:sz w:val="28"/>
                <w:szCs w:val="28"/>
              </w:rPr>
            </w:pPr>
            <w:r w:rsidRPr="00D47ADD">
              <w:rPr>
                <w:rFonts w:eastAsia="Calibri"/>
                <w:b/>
                <w:sz w:val="28"/>
                <w:szCs w:val="28"/>
              </w:rPr>
              <w:t>Целевая установка занятия</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3 минут</w:t>
            </w:r>
          </w:p>
          <w:p w:rsidR="00B854AB" w:rsidRPr="00D47ADD" w:rsidRDefault="00B854AB" w:rsidP="00061915">
            <w:pPr>
              <w:jc w:val="center"/>
              <w:rPr>
                <w:rFonts w:eastAsia="Calibri"/>
                <w:b/>
                <w:sz w:val="28"/>
                <w:szCs w:val="28"/>
              </w:rPr>
            </w:pP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3</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B854AB" w:rsidRPr="00D47ADD" w:rsidRDefault="00B854AB"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25 минут</w:t>
            </w:r>
          </w:p>
          <w:p w:rsidR="00B854AB" w:rsidRPr="00D47ADD" w:rsidRDefault="00B854AB" w:rsidP="00061915">
            <w:pPr>
              <w:jc w:val="center"/>
              <w:rPr>
                <w:rFonts w:eastAsia="Calibri"/>
                <w:b/>
                <w:sz w:val="28"/>
                <w:szCs w:val="28"/>
              </w:rPr>
            </w:pP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4</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Жаңа тақырыпты түсіндіру</w:t>
            </w:r>
          </w:p>
          <w:p w:rsidR="00B854AB" w:rsidRPr="00D47ADD" w:rsidRDefault="00B854AB" w:rsidP="00061915">
            <w:pPr>
              <w:jc w:val="both"/>
              <w:rPr>
                <w:rFonts w:eastAsia="Calibri"/>
                <w:b/>
                <w:sz w:val="28"/>
                <w:szCs w:val="28"/>
              </w:rPr>
            </w:pPr>
            <w:r w:rsidRPr="00D47ADD">
              <w:rPr>
                <w:rFonts w:eastAsia="Calibri"/>
                <w:b/>
                <w:sz w:val="28"/>
                <w:szCs w:val="28"/>
              </w:rPr>
              <w:t>Изложение нового материала</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40 минут</w:t>
            </w: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5</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Жаңа тақырыпты бекіту</w:t>
            </w:r>
          </w:p>
          <w:p w:rsidR="00B854AB" w:rsidRPr="00D47ADD" w:rsidRDefault="00B854AB" w:rsidP="00061915">
            <w:pPr>
              <w:jc w:val="both"/>
              <w:rPr>
                <w:rFonts w:eastAsia="Calibri"/>
                <w:b/>
                <w:sz w:val="28"/>
                <w:szCs w:val="28"/>
              </w:rPr>
            </w:pPr>
            <w:r w:rsidRPr="00D47ADD">
              <w:rPr>
                <w:rFonts w:eastAsia="Calibri"/>
                <w:b/>
                <w:sz w:val="28"/>
                <w:szCs w:val="28"/>
              </w:rPr>
              <w:t>Закрепление новой темы</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10 минут</w:t>
            </w: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6</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Баға қою</w:t>
            </w:r>
          </w:p>
          <w:p w:rsidR="00B854AB" w:rsidRPr="00D47ADD" w:rsidRDefault="00B854AB" w:rsidP="00061915">
            <w:pPr>
              <w:jc w:val="both"/>
              <w:rPr>
                <w:rFonts w:eastAsia="Calibri"/>
                <w:b/>
                <w:sz w:val="28"/>
                <w:szCs w:val="28"/>
              </w:rPr>
            </w:pPr>
            <w:r w:rsidRPr="00D47ADD">
              <w:rPr>
                <w:rFonts w:eastAsia="Calibri"/>
                <w:b/>
                <w:sz w:val="28"/>
                <w:szCs w:val="28"/>
              </w:rPr>
              <w:t>Выставление оценок</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5 минут</w:t>
            </w:r>
          </w:p>
        </w:tc>
      </w:tr>
      <w:tr w:rsidR="00B854AB" w:rsidRPr="00D47ADD" w:rsidTr="00061915">
        <w:tc>
          <w:tcPr>
            <w:tcW w:w="817"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7</w:t>
            </w:r>
          </w:p>
        </w:tc>
        <w:tc>
          <w:tcPr>
            <w:tcW w:w="6521" w:type="dxa"/>
          </w:tcPr>
          <w:p w:rsidR="00B854AB" w:rsidRPr="00D47ADD" w:rsidRDefault="00B854AB" w:rsidP="00061915">
            <w:pPr>
              <w:jc w:val="both"/>
              <w:rPr>
                <w:rFonts w:eastAsia="Calibri"/>
                <w:b/>
                <w:sz w:val="28"/>
                <w:szCs w:val="28"/>
              </w:rPr>
            </w:pPr>
            <w:r w:rsidRPr="00D47ADD">
              <w:rPr>
                <w:rFonts w:eastAsia="Calibri"/>
                <w:b/>
                <w:sz w:val="28"/>
                <w:szCs w:val="28"/>
              </w:rPr>
              <w:t>Үй тапсырмасы</w:t>
            </w:r>
          </w:p>
          <w:p w:rsidR="00B854AB" w:rsidRPr="00D47ADD" w:rsidRDefault="00B854AB" w:rsidP="00061915">
            <w:pPr>
              <w:jc w:val="both"/>
              <w:rPr>
                <w:rFonts w:eastAsia="Calibri"/>
                <w:b/>
                <w:sz w:val="28"/>
                <w:szCs w:val="28"/>
              </w:rPr>
            </w:pPr>
            <w:r w:rsidRPr="00D47ADD">
              <w:rPr>
                <w:rFonts w:eastAsia="Calibri"/>
                <w:b/>
                <w:sz w:val="28"/>
                <w:szCs w:val="28"/>
              </w:rPr>
              <w:t>Домашнее задание</w:t>
            </w:r>
          </w:p>
          <w:p w:rsidR="00B854AB" w:rsidRPr="00D47ADD" w:rsidRDefault="00B854AB" w:rsidP="00061915">
            <w:pPr>
              <w:jc w:val="both"/>
              <w:rPr>
                <w:rFonts w:eastAsia="Calibri"/>
                <w:b/>
                <w:sz w:val="28"/>
                <w:szCs w:val="28"/>
              </w:rPr>
            </w:pPr>
          </w:p>
        </w:tc>
        <w:tc>
          <w:tcPr>
            <w:tcW w:w="2233" w:type="dxa"/>
          </w:tcPr>
          <w:p w:rsidR="00B854AB" w:rsidRPr="00D47ADD" w:rsidRDefault="00B854AB" w:rsidP="00061915">
            <w:pPr>
              <w:jc w:val="center"/>
              <w:rPr>
                <w:rFonts w:eastAsia="Calibri"/>
                <w:b/>
                <w:sz w:val="28"/>
                <w:szCs w:val="28"/>
              </w:rPr>
            </w:pPr>
          </w:p>
          <w:p w:rsidR="00B854AB" w:rsidRPr="00D47ADD" w:rsidRDefault="00B854AB" w:rsidP="00061915">
            <w:pPr>
              <w:jc w:val="center"/>
              <w:rPr>
                <w:rFonts w:eastAsia="Calibri"/>
                <w:b/>
                <w:sz w:val="28"/>
                <w:szCs w:val="28"/>
              </w:rPr>
            </w:pPr>
            <w:r w:rsidRPr="00D47ADD">
              <w:rPr>
                <w:rFonts w:eastAsia="Calibri"/>
                <w:b/>
                <w:sz w:val="28"/>
                <w:szCs w:val="28"/>
              </w:rPr>
              <w:t>5 минут</w:t>
            </w:r>
          </w:p>
        </w:tc>
      </w:tr>
    </w:tbl>
    <w:p w:rsidR="00B854AB" w:rsidRPr="00D47ADD" w:rsidRDefault="00B854AB" w:rsidP="00B854AB">
      <w:pPr>
        <w:spacing w:after="0" w:line="240" w:lineRule="auto"/>
        <w:jc w:val="center"/>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jc w:val="both"/>
        <w:rPr>
          <w:rFonts w:ascii="Times New Roman" w:eastAsia="Calibri" w:hAnsi="Times New Roman" w:cs="Times New Roman"/>
          <w:b/>
          <w:sz w:val="32"/>
          <w:szCs w:val="32"/>
        </w:rPr>
      </w:pPr>
    </w:p>
    <w:p w:rsidR="00B854AB" w:rsidRPr="00D47ADD" w:rsidRDefault="00B854AB" w:rsidP="00B854AB">
      <w:pPr>
        <w:spacing w:after="0" w:line="240" w:lineRule="auto"/>
        <w:rPr>
          <w:rFonts w:ascii="Calibri" w:eastAsia="Calibri" w:hAnsi="Calibri" w:cs="Times New Roman"/>
        </w:rPr>
      </w:pPr>
    </w:p>
    <w:p w:rsidR="00B854AB" w:rsidRPr="00D47ADD" w:rsidRDefault="00B854AB" w:rsidP="00B854AB">
      <w:pPr>
        <w:spacing w:after="0" w:line="240" w:lineRule="auto"/>
        <w:rPr>
          <w:rFonts w:ascii="Calibri" w:eastAsia="Calibri" w:hAnsi="Calibri" w:cs="Times New Roman"/>
        </w:rPr>
      </w:pPr>
    </w:p>
    <w:p w:rsidR="00B854AB" w:rsidRPr="00D47ADD" w:rsidRDefault="00B854AB" w:rsidP="00B854AB">
      <w:pPr>
        <w:spacing w:after="0" w:line="240" w:lineRule="auto"/>
        <w:jc w:val="both"/>
        <w:rPr>
          <w:rFonts w:ascii="Times New Roman" w:eastAsia="Calibri" w:hAnsi="Times New Roman" w:cs="Times New Roman"/>
          <w:sz w:val="32"/>
          <w:szCs w:val="32"/>
        </w:rPr>
      </w:pPr>
    </w:p>
    <w:p w:rsidR="00B854AB" w:rsidRPr="00D47ADD" w:rsidRDefault="00B854AB" w:rsidP="00B854AB">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сабақтың барысы</w:t>
      </w:r>
    </w:p>
    <w:p w:rsidR="00B854AB" w:rsidRPr="00D47ADD" w:rsidRDefault="00B854AB" w:rsidP="00B854AB">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B854AB" w:rsidRPr="00D47ADD" w:rsidRDefault="00B854AB" w:rsidP="00B854AB">
      <w:pPr>
        <w:spacing w:after="0" w:line="240" w:lineRule="auto"/>
        <w:jc w:val="center"/>
        <w:rPr>
          <w:rFonts w:ascii="Times New Roman" w:eastAsia="Calibri" w:hAnsi="Times New Roman" w:cs="Times New Roman"/>
          <w:b/>
          <w:sz w:val="32"/>
          <w:szCs w:val="32"/>
        </w:rPr>
      </w:pPr>
    </w:p>
    <w:p w:rsidR="00B854AB" w:rsidRPr="001F5814"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B854AB" w:rsidRDefault="00B854AB" w:rsidP="00B854AB">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B854AB" w:rsidRDefault="00B854AB" w:rsidP="00B854AB">
      <w:pPr>
        <w:spacing w:after="0" w:line="240" w:lineRule="auto"/>
        <w:contextualSpacing/>
        <w:jc w:val="both"/>
        <w:rPr>
          <w:rFonts w:ascii="Times New Roman" w:eastAsia="Calibri" w:hAnsi="Times New Roman" w:cs="Times New Roman"/>
          <w:b/>
          <w:sz w:val="28"/>
          <w:szCs w:val="28"/>
        </w:rPr>
      </w:pPr>
    </w:p>
    <w:p w:rsidR="00B854AB" w:rsidRPr="001F5814"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w:t>
      </w:r>
      <w:r>
        <w:rPr>
          <w:rFonts w:ascii="Times New Roman" w:hAnsi="Times New Roman" w:cs="Times New Roman"/>
          <w:sz w:val="28"/>
          <w:szCs w:val="28"/>
        </w:rPr>
        <w:t xml:space="preserve">Генетиканың даму тарихы. </w:t>
      </w:r>
      <w:r w:rsidRPr="000E20AD">
        <w:rPr>
          <w:rFonts w:ascii="Times New Roman" w:hAnsi="Times New Roman" w:cs="Times New Roman"/>
          <w:sz w:val="28"/>
          <w:szCs w:val="28"/>
        </w:rPr>
        <w:t>Г.Мендель,оның еңбектері.</w:t>
      </w:r>
      <w:r>
        <w:rPr>
          <w:rFonts w:ascii="Times New Roman" w:eastAsia="Calibri" w:hAnsi="Times New Roman" w:cs="Times New Roman"/>
          <w:sz w:val="28"/>
          <w:szCs w:val="28"/>
        </w:rPr>
        <w:t xml:space="preserve">» </w:t>
      </w:r>
      <w:r w:rsidRPr="001F5814">
        <w:rPr>
          <w:rFonts w:ascii="Times New Roman" w:eastAsia="Calibri" w:hAnsi="Times New Roman" w:cs="Times New Roman"/>
          <w:sz w:val="28"/>
          <w:szCs w:val="28"/>
        </w:rPr>
        <w:t>сабақтың тақырыбы мен мақсатына шолу).</w:t>
      </w:r>
    </w:p>
    <w:p w:rsidR="00B854AB" w:rsidRDefault="00B854AB" w:rsidP="00B854AB">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B854AB" w:rsidRDefault="00B854AB" w:rsidP="00B854AB">
      <w:pPr>
        <w:spacing w:after="0" w:line="240" w:lineRule="auto"/>
        <w:rPr>
          <w:rFonts w:ascii="Times New Roman" w:eastAsia="Calibri" w:hAnsi="Times New Roman" w:cs="Times New Roman"/>
          <w:sz w:val="28"/>
          <w:szCs w:val="28"/>
        </w:rPr>
      </w:pPr>
    </w:p>
    <w:p w:rsidR="00B854AB" w:rsidRPr="001F5814" w:rsidRDefault="00B854AB" w:rsidP="00B854AB">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B854AB" w:rsidRPr="002464AD" w:rsidRDefault="00B854AB" w:rsidP="00B854AB">
      <w:pPr>
        <w:spacing w:after="0" w:line="24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Организмдердің дамуы және қоршаған орта. </w:t>
      </w:r>
      <w:r>
        <w:rPr>
          <w:rFonts w:ascii="Times New Roman" w:eastAsia="Calibri" w:hAnsi="Times New Roman" w:cs="Times New Roman"/>
          <w:sz w:val="28"/>
          <w:szCs w:val="28"/>
        </w:rPr>
        <w:tab/>
      </w:r>
    </w:p>
    <w:p w:rsidR="00B854AB" w:rsidRPr="00460421" w:rsidRDefault="00B854AB" w:rsidP="00B854AB">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Онтогенез дегеніміз не?</w:t>
      </w:r>
    </w:p>
    <w:p w:rsidR="00B854AB" w:rsidRDefault="00B854AB" w:rsidP="00B854A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042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Онтогенезді зерттеуге үлес қосқан ғалымдарды ата?</w:t>
      </w:r>
    </w:p>
    <w:p w:rsidR="00B854AB" w:rsidRPr="00460421" w:rsidRDefault="00B854AB" w:rsidP="00B854A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Филогенез дегеніміз не?</w:t>
      </w:r>
    </w:p>
    <w:p w:rsidR="00B854AB" w:rsidRDefault="00B854AB" w:rsidP="00B854AB">
      <w:pPr>
        <w:spacing w:after="0" w:line="240" w:lineRule="auto"/>
        <w:ind w:left="36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Pr>
          <w:rFonts w:ascii="Times New Roman" w:hAnsi="Times New Roman" w:cs="Times New Roman"/>
          <w:sz w:val="28"/>
          <w:szCs w:val="28"/>
        </w:rPr>
        <w:t>Онтогенез немен аяқталады?</w:t>
      </w:r>
    </w:p>
    <w:p w:rsidR="00B854AB" w:rsidRPr="00460421" w:rsidRDefault="00B854AB" w:rsidP="00B854AB">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Онтогенез сатылары?</w:t>
      </w:r>
    </w:p>
    <w:p w:rsidR="00B854AB" w:rsidRDefault="00B854AB" w:rsidP="00B854AB">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Онтогенез неден басталады?</w:t>
      </w:r>
    </w:p>
    <w:p w:rsidR="00B854AB" w:rsidRPr="00460421" w:rsidRDefault="00B854AB" w:rsidP="00B854AB">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7. Биогенетикалық заңды жасаған кім?</w:t>
      </w:r>
    </w:p>
    <w:p w:rsidR="00B854AB" w:rsidRPr="001F5814" w:rsidRDefault="00B854AB" w:rsidP="00B854AB">
      <w:pPr>
        <w:pStyle w:val="a7"/>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B854AB" w:rsidRDefault="00B854AB" w:rsidP="00B854AB">
      <w:pPr>
        <w:spacing w:after="0" w:line="240" w:lineRule="auto"/>
        <w:ind w:firstLine="426"/>
        <w:jc w:val="both"/>
        <w:rPr>
          <w:rFonts w:ascii="Times New Roman" w:eastAsia="Calibri" w:hAnsi="Times New Roman" w:cs="Times New Roman"/>
          <w:b/>
          <w:sz w:val="28"/>
          <w:szCs w:val="28"/>
        </w:rPr>
      </w:pPr>
    </w:p>
    <w:p w:rsidR="00B854AB" w:rsidRDefault="00B854AB" w:rsidP="00B854AB">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w:t>
      </w:r>
      <w:r>
        <w:rPr>
          <w:rFonts w:ascii="Times New Roman" w:hAnsi="Times New Roman" w:cs="Times New Roman"/>
          <w:sz w:val="28"/>
          <w:szCs w:val="28"/>
        </w:rPr>
        <w:t>Генетиканың даму тарихы.</w:t>
      </w:r>
      <w:r w:rsidRPr="000E20AD">
        <w:rPr>
          <w:rFonts w:ascii="Times New Roman" w:hAnsi="Times New Roman" w:cs="Times New Roman"/>
          <w:sz w:val="28"/>
          <w:szCs w:val="28"/>
        </w:rPr>
        <w:t>Г.Мендель,оның еңбектері.</w:t>
      </w:r>
    </w:p>
    <w:p w:rsidR="00B854AB"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Генетика туралы жалпы мәліметтер</w:t>
      </w:r>
    </w:p>
    <w:p w:rsidR="00B854AB"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Генетика дамуының 1-кезеңі</w:t>
      </w:r>
    </w:p>
    <w:p w:rsidR="00B854AB"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Генетика дамуының 2-кезеңі</w:t>
      </w:r>
    </w:p>
    <w:p w:rsidR="00B854AB" w:rsidRDefault="00B854AB" w:rsidP="00B854A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 Генетика дамуының 3-кезеңі</w:t>
      </w:r>
    </w:p>
    <w:p w:rsidR="00B854AB" w:rsidRPr="00AA1A25" w:rsidRDefault="00B854AB" w:rsidP="00B854AB">
      <w:pPr>
        <w:pStyle w:val="ab"/>
        <w:ind w:firstLine="851"/>
        <w:jc w:val="both"/>
        <w:rPr>
          <w:rFonts w:ascii="Times New Roman" w:hAnsi="Times New Roman" w:cs="Times New Roman"/>
          <w:sz w:val="28"/>
          <w:szCs w:val="28"/>
        </w:rPr>
      </w:pPr>
      <w:r>
        <w:rPr>
          <w:rFonts w:ascii="Times New Roman" w:hAnsi="Times New Roman" w:cs="Times New Roman"/>
          <w:b/>
          <w:sz w:val="28"/>
          <w:szCs w:val="28"/>
        </w:rPr>
        <w:t>1.</w:t>
      </w:r>
      <w:r w:rsidRPr="00AA1A25">
        <w:rPr>
          <w:rFonts w:ascii="Times New Roman" w:hAnsi="Times New Roman" w:cs="Times New Roman"/>
          <w:b/>
          <w:sz w:val="28"/>
          <w:szCs w:val="28"/>
        </w:rPr>
        <w:t xml:space="preserve">Генетика </w:t>
      </w:r>
      <w:r w:rsidRPr="00AA1A25">
        <w:rPr>
          <w:rFonts w:ascii="Times New Roman" w:hAnsi="Times New Roman" w:cs="Times New Roman"/>
          <w:sz w:val="28"/>
          <w:szCs w:val="28"/>
        </w:rPr>
        <w:t>– тірі организмдердің тұқымқуалаушылық және  өзгергіштік  қасиетін зерттейтін  ғылым. Тұқымқуалаушылық және өзгергіштік-бұл барлық тірі организмдерге тән  қасиет.</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Адам баласы  ерте кезден  үй жануарлары мен  өсімдіктердің   түрлерін көбейту  мақсатында   будандастыру жүргізген. Олар бір түрге жататын мал тұқымдарын,  өсімдік сорттарын  және  бір-бірінен  ерекше  белгілері   бар дақылдарды  таңдап алып,   будандастырып отырған. Алынған ұрпақты   ата-анасымен  салыстыру нәтижесінде  белгілері мен  ерекше  қасиеттерінің  тұқымқуалаушылық  ерекшелігін байқаған. Адамдарды тұқымқуалаушылықтың  үш қасиеті  қызықтырған:</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Бірінші-ата-ана  белгілері мен  ұрпақ белгілерінің  ұқсас болуы;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Екінші-ұрпақ белгілерінің  ата-ана белгілерінен  өзгеше  болуы;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lastRenderedPageBreak/>
        <w:t>Үшінші-кейбір ұрпақтарда   арғы  ата-баба қасиеттерінің  қайталануы;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Біздің  заманымызға  дейінгі  І ғасырда  Рим философыЛукреций  кейде  балалар өздерінің  ата-әжелеріне  ұқсас болатынын байқаған, ал  жүз жыл өткеннен соң, Плиний дені сау  ата-анадан  кемтар  бала  туатынын жазған.</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Тұқымқуалаушылық деп организмдердің  өз белгілері мен  қасиеттерінің  ұрпағында қайталанып көрінуін айтады. Өзгергіштік   организмдердің  жаңа  белгілер мен  қасиеттерге  ие болуы. Тірі организмдердің бұл  екі қасиетін бір-бірінен  бөліп қарауға  болмайды.  Оларсыз эволюция жоқ.Өзгергіштік бұл- әртүрлілік.</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Жер бетінде   өсімдіктердің  500 мыңдай,  жануарлардың  1,5 миллиондай, микроорганизмдердің  3 мыңдай   түрлері бар  екені  белгілі. Қазақстанда  өсімдіктердің  6  мыңдай  түрі бар. Мәдени өсімдіктердің  түрлері 210-нан асады.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 xml:space="preserve">Генетиканың даму тарихын  зерттеушілер  оны </w:t>
      </w:r>
      <w:r w:rsidRPr="00AA1A25">
        <w:rPr>
          <w:rFonts w:ascii="Times New Roman" w:hAnsi="Times New Roman" w:cs="Times New Roman"/>
          <w:b/>
          <w:sz w:val="28"/>
          <w:szCs w:val="28"/>
        </w:rPr>
        <w:t>үш  кезеңге</w:t>
      </w:r>
      <w:r w:rsidRPr="00AA1A25">
        <w:rPr>
          <w:rFonts w:ascii="Times New Roman" w:hAnsi="Times New Roman" w:cs="Times New Roman"/>
          <w:sz w:val="28"/>
          <w:szCs w:val="28"/>
        </w:rPr>
        <w:t xml:space="preserve"> бөледі.</w:t>
      </w:r>
    </w:p>
    <w:p w:rsidR="00B854AB" w:rsidRPr="00AA1A25" w:rsidRDefault="00B854AB" w:rsidP="00B854AB">
      <w:pPr>
        <w:pStyle w:val="ab"/>
        <w:ind w:firstLine="851"/>
        <w:jc w:val="both"/>
        <w:rPr>
          <w:rFonts w:ascii="Times New Roman" w:hAnsi="Times New Roman" w:cs="Times New Roman"/>
          <w:i/>
          <w:sz w:val="28"/>
          <w:szCs w:val="28"/>
        </w:rPr>
      </w:pPr>
      <w:r w:rsidRPr="00AA1A25">
        <w:rPr>
          <w:rFonts w:ascii="Times New Roman" w:hAnsi="Times New Roman" w:cs="Times New Roman"/>
          <w:i/>
          <w:sz w:val="28"/>
          <w:szCs w:val="28"/>
        </w:rPr>
        <w:t>Бірінші кезең-1865-1910 жылға дейін.</w:t>
      </w:r>
    </w:p>
    <w:p w:rsidR="00B854AB" w:rsidRPr="00AA1A25" w:rsidRDefault="00B854AB" w:rsidP="00B854AB">
      <w:pPr>
        <w:pStyle w:val="ab"/>
        <w:ind w:firstLine="851"/>
        <w:jc w:val="both"/>
        <w:rPr>
          <w:rFonts w:ascii="Times New Roman" w:hAnsi="Times New Roman" w:cs="Times New Roman"/>
          <w:i/>
          <w:sz w:val="28"/>
          <w:szCs w:val="28"/>
        </w:rPr>
      </w:pPr>
      <w:r w:rsidRPr="00AA1A25">
        <w:rPr>
          <w:rFonts w:ascii="Times New Roman" w:hAnsi="Times New Roman" w:cs="Times New Roman"/>
          <w:i/>
          <w:sz w:val="28"/>
          <w:szCs w:val="28"/>
        </w:rPr>
        <w:t>Екінші кезең-1911-1953 жылға дейін.</w:t>
      </w:r>
    </w:p>
    <w:p w:rsidR="00B854AB" w:rsidRPr="00AA1A25" w:rsidRDefault="00B854AB" w:rsidP="00B854AB">
      <w:pPr>
        <w:pStyle w:val="ab"/>
        <w:ind w:firstLine="851"/>
        <w:jc w:val="both"/>
        <w:rPr>
          <w:rFonts w:ascii="Times New Roman" w:hAnsi="Times New Roman" w:cs="Times New Roman"/>
          <w:i/>
          <w:sz w:val="28"/>
          <w:szCs w:val="28"/>
        </w:rPr>
      </w:pPr>
      <w:r w:rsidRPr="00AA1A25">
        <w:rPr>
          <w:rFonts w:ascii="Times New Roman" w:hAnsi="Times New Roman" w:cs="Times New Roman"/>
          <w:i/>
          <w:sz w:val="28"/>
          <w:szCs w:val="28"/>
        </w:rPr>
        <w:t>Үшінші кезең-1953 жылдан қазіргі  дейін.</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Генетика  ғылымы  даму тарихының  басқа  биология ғылымдарының дамуымен  салыстырғанда  өз ерекшелігі бар. Бұл ғылымның  негізгі аңдарын ашқан  физика пәнінің мұғалімі Брно қаласындағы  Августин  шіркеуінің  қызметкері   чех Грегор Иоганн мендель болды. Мендель өзінің 8 жыл бойы жүргізген   тәірибелерінің  нәтижелерін, Брно қаласындағы  табиғатты зерттеушілер қоғамының  отырысында баяндады,  ол еңбегі  осы қоғамның  ғылыми хаттарында 1865 жылы басылып шықты.</w:t>
      </w:r>
    </w:p>
    <w:p w:rsidR="00B854AB" w:rsidRPr="00AA1A25" w:rsidRDefault="00B854AB" w:rsidP="00B854AB">
      <w:pPr>
        <w:pStyle w:val="ab"/>
        <w:ind w:firstLine="851"/>
        <w:jc w:val="both"/>
        <w:rPr>
          <w:rFonts w:ascii="Times New Roman" w:hAnsi="Times New Roman" w:cs="Times New Roman"/>
          <w:sz w:val="28"/>
          <w:szCs w:val="28"/>
        </w:rPr>
      </w:pPr>
      <w:r>
        <w:rPr>
          <w:rFonts w:ascii="Times New Roman" w:hAnsi="Times New Roman" w:cs="Times New Roman"/>
          <w:b/>
          <w:sz w:val="28"/>
          <w:szCs w:val="28"/>
        </w:rPr>
        <w:t xml:space="preserve">2. </w:t>
      </w:r>
      <w:r w:rsidRPr="00AA1A25">
        <w:rPr>
          <w:rFonts w:ascii="Times New Roman" w:hAnsi="Times New Roman" w:cs="Times New Roman"/>
          <w:b/>
          <w:sz w:val="28"/>
          <w:szCs w:val="28"/>
        </w:rPr>
        <w:t>Бірінші кезең.</w:t>
      </w:r>
      <w:r w:rsidRPr="00AA1A25">
        <w:rPr>
          <w:rFonts w:ascii="Times New Roman" w:hAnsi="Times New Roman" w:cs="Times New Roman"/>
          <w:sz w:val="28"/>
          <w:szCs w:val="28"/>
        </w:rPr>
        <w:t xml:space="preserve"> 1865-1910  жылдар аралығында  мендельдің  жұмысына  неміс  ғалымы Ф.Фокк  және  Ресей ғалымы  Шмальгаузен   өз еңбектерінде  сілтеме жасағанымен, оның   маңызына  толық мән  бермеді. Ал 1900 жылы  үш елдің ғалымдары : Германияда   Карл  Корренс, Австрияда ЭрикЧермак, Голлондияда Гуго де Фриз  бір-біріне  байланыссыз,  тәуелсіз әр түрге  жататын   өсімдіктерді  шағылыстыру  барысында  Г. Мендельдің  бұршақ өсімдігіне  жүргізген  тәжірибелерінің  нәтижесін қайталады. Мендель заңдарының қайтадан ашылуы,  тұқымқуалаушылық пен  өзгергіштік  бағытындағы  зерттеулердің  пайда болуына әсерін  тигізді. Сондықтан 1900 жылы  генетика ғылымынң туған жылы болып  саналады. 1901  жылы Голландия ғалымы  Гуго де Фриз  өсімдіктерде жүргізген  тәжірибелері бойынша  тұқымқуалайтын өзгергіштікті түсіндіретін  </w:t>
      </w:r>
      <w:r w:rsidRPr="00AA1A25">
        <w:rPr>
          <w:rFonts w:ascii="Times New Roman" w:hAnsi="Times New Roman" w:cs="Times New Roman"/>
          <w:b/>
          <w:sz w:val="28"/>
          <w:szCs w:val="28"/>
        </w:rPr>
        <w:t xml:space="preserve">мутациялық теория   </w:t>
      </w:r>
      <w:r w:rsidRPr="00AA1A25">
        <w:rPr>
          <w:rFonts w:ascii="Times New Roman" w:hAnsi="Times New Roman" w:cs="Times New Roman"/>
          <w:sz w:val="28"/>
          <w:szCs w:val="28"/>
        </w:rPr>
        <w:t>ұсынды.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1903 жылы дат  ғалымы В.Иогансен  мендельдің  жұмысын  негізге ала отырып, популяциялар және  таза  сорттармақ  туралы  теория жасады.</w:t>
      </w:r>
    </w:p>
    <w:p w:rsidR="00B854AB" w:rsidRPr="00AA1A25" w:rsidRDefault="00B854AB" w:rsidP="00B854AB">
      <w:pPr>
        <w:pStyle w:val="ab"/>
        <w:ind w:firstLine="851"/>
        <w:jc w:val="both"/>
        <w:rPr>
          <w:rFonts w:ascii="Times New Roman" w:hAnsi="Times New Roman" w:cs="Times New Roman"/>
          <w:sz w:val="28"/>
          <w:szCs w:val="28"/>
        </w:rPr>
      </w:pPr>
      <w:r>
        <w:rPr>
          <w:rFonts w:ascii="Times New Roman" w:hAnsi="Times New Roman" w:cs="Times New Roman"/>
          <w:b/>
          <w:sz w:val="28"/>
          <w:szCs w:val="28"/>
        </w:rPr>
        <w:lastRenderedPageBreak/>
        <w:t xml:space="preserve">3. </w:t>
      </w:r>
      <w:r w:rsidRPr="00AA1A25">
        <w:rPr>
          <w:rFonts w:ascii="Times New Roman" w:hAnsi="Times New Roman" w:cs="Times New Roman"/>
          <w:b/>
          <w:sz w:val="28"/>
          <w:szCs w:val="28"/>
        </w:rPr>
        <w:t>Екінші кезең</w:t>
      </w:r>
      <w:r w:rsidRPr="00AA1A25">
        <w:rPr>
          <w:rFonts w:ascii="Times New Roman" w:hAnsi="Times New Roman" w:cs="Times New Roman"/>
          <w:sz w:val="28"/>
          <w:szCs w:val="28"/>
        </w:rPr>
        <w:t xml:space="preserve">  америкалық генетик  Т.Морганның  тұқымқуалаудың  хромосомалық  теориясын  жасауынан басталады.  Бұл теорияға  У.Сэттон мен Т.Боверидің  тәжірибелері  негіз  болды. </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 xml:space="preserve">ХХ  ғасырдың 20-30  жылдары  Ресейдің ұлы ғалымы   Н.И.Вавилов   тұқым қуалайтын   өзгергіштіктегі   гомологтік  қатарлар  заңын   қалыптастырды. Бұл заң  бір-біріне   жақын тұрған, шығу  тегі бір  жануарлар мен өсімдік түрлерінде   тұқым қуалау  өзгергіштігі ұқсас болып келетінін дәлелдеді. А.Серебровский  және Н.Дубинин  бірінші  рет  геннің бөлінетіндігін, оның құрылысының  күрделі  екенін дәлелдеп,  гендік теорияны құрды. </w:t>
      </w:r>
      <w:r w:rsidRPr="00AA1A25">
        <w:rPr>
          <w:rFonts w:ascii="Times New Roman" w:hAnsi="Times New Roman" w:cs="Times New Roman"/>
          <w:b/>
          <w:sz w:val="28"/>
          <w:szCs w:val="28"/>
        </w:rPr>
        <w:t xml:space="preserve">Ген </w:t>
      </w:r>
      <w:r w:rsidRPr="00AA1A25">
        <w:rPr>
          <w:rFonts w:ascii="Times New Roman" w:hAnsi="Times New Roman" w:cs="Times New Roman"/>
          <w:sz w:val="28"/>
          <w:szCs w:val="28"/>
        </w:rPr>
        <w:t>дегеніміз-  белгілі бір  белгіні анықтайтын хромосоманың бөлігі.</w:t>
      </w:r>
    </w:p>
    <w:p w:rsidR="00B854AB" w:rsidRPr="00AA1A25" w:rsidRDefault="00B854AB" w:rsidP="00B854AB">
      <w:pPr>
        <w:pStyle w:val="ab"/>
        <w:ind w:firstLine="851"/>
        <w:jc w:val="both"/>
        <w:rPr>
          <w:rFonts w:ascii="Times New Roman" w:hAnsi="Times New Roman" w:cs="Times New Roman"/>
          <w:sz w:val="28"/>
          <w:szCs w:val="28"/>
        </w:rPr>
      </w:pPr>
      <w:r w:rsidRPr="00B854AB">
        <w:rPr>
          <w:rFonts w:ascii="Times New Roman" w:hAnsi="Times New Roman" w:cs="Times New Roman"/>
          <w:b/>
          <w:sz w:val="28"/>
          <w:szCs w:val="28"/>
        </w:rPr>
        <w:t>4.</w:t>
      </w:r>
      <w:r>
        <w:rPr>
          <w:rFonts w:ascii="Times New Roman" w:hAnsi="Times New Roman" w:cs="Times New Roman"/>
          <w:sz w:val="28"/>
          <w:szCs w:val="28"/>
        </w:rPr>
        <w:t xml:space="preserve"> </w:t>
      </w:r>
      <w:r w:rsidRPr="00AA1A25">
        <w:rPr>
          <w:rFonts w:ascii="Times New Roman" w:hAnsi="Times New Roman" w:cs="Times New Roman"/>
          <w:sz w:val="28"/>
          <w:szCs w:val="28"/>
        </w:rPr>
        <w:t xml:space="preserve">Генетиканың даму тарихының  </w:t>
      </w:r>
      <w:r w:rsidRPr="00AA1A25">
        <w:rPr>
          <w:rFonts w:ascii="Times New Roman" w:hAnsi="Times New Roman" w:cs="Times New Roman"/>
          <w:b/>
          <w:sz w:val="28"/>
          <w:szCs w:val="28"/>
        </w:rPr>
        <w:t>үшінші кезеңі</w:t>
      </w:r>
      <w:r w:rsidRPr="00AA1A25">
        <w:rPr>
          <w:rFonts w:ascii="Times New Roman" w:hAnsi="Times New Roman" w:cs="Times New Roman"/>
          <w:sz w:val="28"/>
          <w:szCs w:val="28"/>
        </w:rPr>
        <w:t xml:space="preserve"> тұқымқуалаушылықтың   материалдық  негізін  молекулалық және  субмолекулалық  зерттеуден басталады. 1953 жылы  америкалық ғалым Дж.Уотсон  және  ағылшын физигі  Ф.Крик   хромосомаларды құрайтын дезоксирибонуклеин  қышқылы (ДНҚ) молекуласының  құрылысын анықтады.Оның тұқымқуалаушылықта басты рөл  атқаратынын дәлелдеді.1957 жылы   америкалық ғалым Корнберг  табиғи  вирустың толық қасиеті бар  вирус  бөлшегін қолдан жасады. 1958 жылы   зертханалық  жағдайда  ДНҚ құрылымы синтезделді. 1961-1962 жылдары  америкалық ғалымдар М.Ниренберг, Г.Маттеи. С.Очоа және Ф.Крик  20 аминқышқылының  нуклеотидті  триплеттерінің  құрамын  анықтады. Осы жылдары   француз  ғалымдары  Ф.Жакоб  және  Ж.Моно  нәруыз синтезінің  реттелуі  негізінде  ферменттер синтезінің  үнді ғалымы  Г.Корана  ашытқы саңырауқұлағының  жасушасынан генді  синтездеді. Бұдан кейін   организмнен тыс,  химиялық жолмен алынды. Сөйтіп,  генетика  ғылымының  жаңабір саласы- </w:t>
      </w:r>
      <w:r w:rsidRPr="00AA1A25">
        <w:rPr>
          <w:rFonts w:ascii="Times New Roman" w:hAnsi="Times New Roman" w:cs="Times New Roman"/>
          <w:b/>
          <w:sz w:val="28"/>
          <w:szCs w:val="28"/>
        </w:rPr>
        <w:t>молекулалық гентика</w:t>
      </w:r>
      <w:r w:rsidRPr="00AA1A25">
        <w:rPr>
          <w:rFonts w:ascii="Times New Roman" w:hAnsi="Times New Roman" w:cs="Times New Roman"/>
          <w:sz w:val="28"/>
          <w:szCs w:val="28"/>
        </w:rPr>
        <w:t xml:space="preserve">  пайда болды.</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Қазақстанда генетиканың  дамуын екі кезеңге  бөледі. Бірінші кезеңі-ерте  заманнан  бастап ХІХ  ғасырдың  10-20  жылдарын қамтиды.  Бұл кезеңді   халықтық селекция   жұмыстардың   кезеңі дейді. Халық қолында бар  малдың  асыл тұқымын,  өсімдіктердің сорттарын сақтап,  оны ұрпақтан-ұрпаққа беріп жалғастырып отырады. Мысалы, қазақтың   атақты еділбай  қойы,  қаракөл қойлардың   түрлері,   бидайдың жергілікті сорттары:  ақбидай,  қожабидай,  көжебидай,сарыбидай.</w:t>
      </w:r>
    </w:p>
    <w:p w:rsidR="00B854AB" w:rsidRPr="00AA1A25" w:rsidRDefault="00B854AB" w:rsidP="00B854AB">
      <w:pPr>
        <w:pStyle w:val="ab"/>
        <w:ind w:firstLine="851"/>
        <w:jc w:val="both"/>
        <w:rPr>
          <w:rFonts w:ascii="Times New Roman" w:hAnsi="Times New Roman" w:cs="Times New Roman"/>
          <w:sz w:val="28"/>
          <w:szCs w:val="28"/>
        </w:rPr>
      </w:pPr>
      <w:r w:rsidRPr="00AA1A25">
        <w:rPr>
          <w:rFonts w:ascii="Times New Roman" w:hAnsi="Times New Roman" w:cs="Times New Roman"/>
          <w:sz w:val="28"/>
          <w:szCs w:val="28"/>
        </w:rPr>
        <w:t>Қазақстанда мал тұқымдарын асылдандыру 1930 жылдан бастап қолға алынды. Жергілікті мал тұқымын шет елдерден әкелінген  асыл тұқымды   малдармен будандастырды.</w:t>
      </w:r>
    </w:p>
    <w:p w:rsidR="00B854AB" w:rsidRPr="00AA1A25" w:rsidRDefault="00B854AB" w:rsidP="00B854AB">
      <w:pPr>
        <w:pStyle w:val="ab"/>
        <w:jc w:val="both"/>
        <w:rPr>
          <w:rFonts w:ascii="Times New Roman" w:hAnsi="Times New Roman" w:cs="Times New Roman"/>
          <w:sz w:val="28"/>
          <w:szCs w:val="28"/>
        </w:rPr>
      </w:pPr>
      <w:r w:rsidRPr="00AA1A25">
        <w:rPr>
          <w:rFonts w:ascii="Times New Roman" w:eastAsia="Calibri" w:hAnsi="Times New Roman" w:cs="Times New Roman"/>
          <w:b/>
          <w:sz w:val="28"/>
          <w:szCs w:val="28"/>
        </w:rPr>
        <w:t>Изложение нового материала.</w:t>
      </w:r>
    </w:p>
    <w:p w:rsidR="00B854AB" w:rsidRDefault="00B854AB" w:rsidP="00B854AB">
      <w:pPr>
        <w:spacing w:after="0" w:line="240" w:lineRule="auto"/>
        <w:contextualSpacing/>
        <w:rPr>
          <w:rFonts w:ascii="Times New Roman" w:eastAsia="Calibri" w:hAnsi="Times New Roman" w:cs="Times New Roman"/>
          <w:b/>
          <w:sz w:val="28"/>
          <w:szCs w:val="28"/>
        </w:rPr>
      </w:pPr>
    </w:p>
    <w:p w:rsidR="00B854AB" w:rsidRPr="000E20AD"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5.Жаңа тақырыпты бекіту.</w:t>
      </w:r>
      <w:r w:rsidRPr="000E20AD">
        <w:rPr>
          <w:rFonts w:ascii="Times New Roman" w:eastAsia="Calibri" w:hAnsi="Times New Roman" w:cs="Times New Roman"/>
          <w:sz w:val="28"/>
          <w:szCs w:val="28"/>
        </w:rPr>
        <w:t xml:space="preserve"> </w:t>
      </w:r>
    </w:p>
    <w:p w:rsidR="00B854AB" w:rsidRPr="000E20AD"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1.</w:t>
      </w:r>
      <w:r>
        <w:rPr>
          <w:rFonts w:ascii="Times New Roman" w:eastAsia="Calibri" w:hAnsi="Times New Roman" w:cs="Times New Roman"/>
          <w:sz w:val="28"/>
          <w:szCs w:val="28"/>
        </w:rPr>
        <w:t>Гентика  ғылымы нені зерттейді? (Тұқымқуалаушылық пен өзгергіштікті).</w:t>
      </w:r>
    </w:p>
    <w:p w:rsidR="00B854AB" w:rsidRPr="000E20AD"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2.</w:t>
      </w:r>
      <w:r>
        <w:rPr>
          <w:rFonts w:ascii="Times New Roman" w:eastAsia="Calibri" w:hAnsi="Times New Roman" w:cs="Times New Roman"/>
          <w:sz w:val="28"/>
          <w:szCs w:val="28"/>
        </w:rPr>
        <w:t>Өзгергіштік дегеніміз не?</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Организмдердің жаңа бір қасиетке ие болуы</w:t>
      </w:r>
      <w:r w:rsidRPr="000E20AD">
        <w:rPr>
          <w:rFonts w:ascii="Times New Roman" w:eastAsia="Calibri" w:hAnsi="Times New Roman" w:cs="Times New Roman"/>
          <w:sz w:val="28"/>
          <w:szCs w:val="28"/>
        </w:rPr>
        <w:t>).</w:t>
      </w:r>
    </w:p>
    <w:p w:rsidR="00B854AB" w:rsidRPr="000E20AD"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3.</w:t>
      </w:r>
      <w:r>
        <w:rPr>
          <w:rFonts w:ascii="Times New Roman" w:eastAsia="Calibri" w:hAnsi="Times New Roman" w:cs="Times New Roman"/>
          <w:sz w:val="28"/>
          <w:szCs w:val="28"/>
        </w:rPr>
        <w:t>Генетика ғылымының даму кезеңдерін неше бөледі?</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0E20AD">
        <w:rPr>
          <w:rFonts w:ascii="Times New Roman" w:eastAsia="Calibri" w:hAnsi="Times New Roman" w:cs="Times New Roman"/>
          <w:sz w:val="28"/>
          <w:szCs w:val="28"/>
        </w:rPr>
        <w:t>).</w:t>
      </w:r>
    </w:p>
    <w:p w:rsidR="00B854AB"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Мутациялық  өзгергіштік теориясын   ұсынған ғалым кім?</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(Голландия ғалымы - Гуго де Фриз</w:t>
      </w:r>
      <w:r w:rsidRPr="000E20AD">
        <w:rPr>
          <w:rFonts w:ascii="Times New Roman" w:eastAsia="Calibri" w:hAnsi="Times New Roman" w:cs="Times New Roman"/>
          <w:sz w:val="28"/>
          <w:szCs w:val="28"/>
        </w:rPr>
        <w:t>).</w:t>
      </w:r>
    </w:p>
    <w:p w:rsidR="00B854AB" w:rsidRPr="000E20AD" w:rsidRDefault="00B854AB" w:rsidP="00B854AB">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5.Ген дегеніміз не? (белгіні  анықтайтын хромосоманың бөлігі).      </w:t>
      </w:r>
      <w:r w:rsidRPr="000E20AD">
        <w:rPr>
          <w:rFonts w:ascii="Times New Roman" w:eastAsia="Calibri" w:hAnsi="Times New Roman" w:cs="Times New Roman"/>
          <w:b/>
          <w:sz w:val="28"/>
          <w:szCs w:val="28"/>
        </w:rPr>
        <w:t>Закрепление новой темы.</w:t>
      </w:r>
      <w:r w:rsidRPr="000E20AD">
        <w:rPr>
          <w:rFonts w:ascii="Times New Roman" w:eastAsia="Calibri" w:hAnsi="Times New Roman" w:cs="Times New Roman"/>
          <w:sz w:val="28"/>
          <w:szCs w:val="28"/>
        </w:rPr>
        <w:t xml:space="preserve"> Вопросы, задания для закрепления.</w:t>
      </w:r>
    </w:p>
    <w:p w:rsidR="00B854AB" w:rsidRPr="000E20AD" w:rsidRDefault="00B854AB" w:rsidP="00B854AB">
      <w:pPr>
        <w:spacing w:after="0" w:line="240" w:lineRule="auto"/>
        <w:ind w:left="142"/>
        <w:contextualSpacing/>
        <w:rPr>
          <w:rFonts w:ascii="Times New Roman" w:eastAsia="Calibri" w:hAnsi="Times New Roman" w:cs="Times New Roman"/>
          <w:sz w:val="28"/>
          <w:szCs w:val="28"/>
        </w:rPr>
      </w:pPr>
    </w:p>
    <w:p w:rsidR="00B854AB" w:rsidRPr="000E20AD" w:rsidRDefault="00B854AB" w:rsidP="00B854AB">
      <w:pPr>
        <w:spacing w:after="0" w:line="240" w:lineRule="auto"/>
        <w:contextualSpacing/>
        <w:rPr>
          <w:rFonts w:ascii="Times New Roman" w:eastAsia="Calibri" w:hAnsi="Times New Roman" w:cs="Times New Roman"/>
          <w:b/>
          <w:sz w:val="28"/>
          <w:szCs w:val="28"/>
        </w:rPr>
      </w:pPr>
      <w:r w:rsidRPr="000E20AD">
        <w:rPr>
          <w:rFonts w:ascii="Times New Roman" w:eastAsia="Calibri" w:hAnsi="Times New Roman" w:cs="Times New Roman"/>
          <w:b/>
          <w:sz w:val="28"/>
          <w:szCs w:val="28"/>
        </w:rPr>
        <w:t>6.Баға қою</w:t>
      </w:r>
      <w:r w:rsidRPr="000E20AD">
        <w:rPr>
          <w:rFonts w:ascii="Times New Roman" w:eastAsia="Calibri" w:hAnsi="Times New Roman" w:cs="Times New Roman"/>
          <w:b/>
          <w:sz w:val="28"/>
          <w:szCs w:val="28"/>
          <w:lang w:val="ru-RU"/>
        </w:rPr>
        <w:t>__________________________________________________ __________________________________________________________________________________________________________________________</w:t>
      </w:r>
    </w:p>
    <w:p w:rsidR="00B854AB" w:rsidRPr="000E20AD" w:rsidRDefault="00B854AB" w:rsidP="00B854AB">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20AD">
        <w:rPr>
          <w:rFonts w:ascii="Times New Roman" w:eastAsia="Calibri" w:hAnsi="Times New Roman" w:cs="Times New Roman"/>
          <w:b/>
          <w:sz w:val="28"/>
          <w:szCs w:val="28"/>
        </w:rPr>
        <w:t>Выставление оценок</w:t>
      </w:r>
    </w:p>
    <w:p w:rsidR="00B854AB" w:rsidRPr="000E20AD" w:rsidRDefault="00B854AB" w:rsidP="00B854AB">
      <w:pPr>
        <w:spacing w:after="0" w:line="240" w:lineRule="auto"/>
        <w:contextualSpacing/>
        <w:rPr>
          <w:rFonts w:ascii="Times New Roman" w:eastAsia="Calibri" w:hAnsi="Times New Roman" w:cs="Times New Roman"/>
          <w:sz w:val="28"/>
          <w:szCs w:val="28"/>
        </w:rPr>
      </w:pPr>
    </w:p>
    <w:p w:rsidR="00B854AB" w:rsidRDefault="00B854AB" w:rsidP="00B854AB">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7.Үй тапсырмасы.</w:t>
      </w:r>
      <w:r w:rsidRPr="000E20AD">
        <w:rPr>
          <w:rFonts w:ascii="Times New Roman" w:eastAsia="Calibri" w:hAnsi="Times New Roman" w:cs="Times New Roman"/>
          <w:sz w:val="28"/>
          <w:szCs w:val="28"/>
        </w:rPr>
        <w:t xml:space="preserve"> </w:t>
      </w:r>
    </w:p>
    <w:p w:rsidR="00B854AB" w:rsidRPr="00182B93" w:rsidRDefault="00B854AB" w:rsidP="00B854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8"/>
          <w:szCs w:val="28"/>
        </w:rPr>
        <w:t>Тақырыбы:</w:t>
      </w:r>
      <w:r w:rsidRPr="00841CB7">
        <w:rPr>
          <w:rFonts w:ascii="Times New Roman" w:eastAsia="Calibri" w:hAnsi="Times New Roman" w:cs="Times New Roman"/>
          <w:sz w:val="24"/>
          <w:szCs w:val="24"/>
        </w:rPr>
        <w:t xml:space="preserve"> </w:t>
      </w:r>
      <w:r w:rsidRPr="000E20AD">
        <w:rPr>
          <w:rFonts w:ascii="Times New Roman" w:hAnsi="Times New Roman" w:cs="Times New Roman"/>
          <w:sz w:val="28"/>
          <w:szCs w:val="28"/>
        </w:rPr>
        <w:t>Генетиканың даму тарихы. Г.Мендель,оның еңбектері.</w:t>
      </w:r>
      <w:r>
        <w:rPr>
          <w:rFonts w:ascii="Times New Roman" w:hAnsi="Times New Roman" w:cs="Times New Roman"/>
          <w:sz w:val="28"/>
          <w:szCs w:val="28"/>
        </w:rPr>
        <w:t xml:space="preserve"> </w:t>
      </w:r>
      <w:r w:rsidRPr="000E20AD">
        <w:rPr>
          <w:rFonts w:ascii="Times New Roman" w:hAnsi="Times New Roman" w:cs="Times New Roman"/>
          <w:sz w:val="28"/>
          <w:szCs w:val="28"/>
        </w:rPr>
        <w:t>Д</w:t>
      </w:r>
      <w:r>
        <w:rPr>
          <w:rFonts w:ascii="Times New Roman" w:hAnsi="Times New Roman" w:cs="Times New Roman"/>
          <w:sz w:val="28"/>
          <w:szCs w:val="28"/>
        </w:rPr>
        <w:t xml:space="preserve">оминаттылық,рецессивтік белгілер.                                          </w:t>
      </w:r>
    </w:p>
    <w:p w:rsidR="00B854AB" w:rsidRPr="000E20AD" w:rsidRDefault="00B854AB" w:rsidP="00B854AB">
      <w:pPr>
        <w:spacing w:after="0" w:line="240" w:lineRule="auto"/>
        <w:contextualSpacing/>
        <w:rPr>
          <w:rFonts w:ascii="Times New Roman" w:eastAsia="Calibri" w:hAnsi="Times New Roman" w:cs="Times New Roman"/>
          <w:sz w:val="28"/>
          <w:szCs w:val="28"/>
        </w:rPr>
      </w:pPr>
      <w:r>
        <w:rPr>
          <w:rFonts w:ascii="Times New Roman" w:hAnsi="Times New Roman" w:cs="Times New Roman"/>
          <w:sz w:val="28"/>
          <w:szCs w:val="28"/>
        </w:rPr>
        <w:t>Пайдаланаған әдебиеттер:</w:t>
      </w:r>
      <w:r w:rsidRPr="00841CB7">
        <w:rPr>
          <w:rFonts w:ascii="Times New Roman" w:hAnsi="Times New Roman" w:cs="Times New Roman"/>
          <w:sz w:val="28"/>
          <w:szCs w:val="28"/>
        </w:rPr>
        <w:t xml:space="preserve">Н.Г.Асанова,А.Р.Соловьева «Биология » 260-268 беттер оқып, мазмұндау </w:t>
      </w:r>
    </w:p>
    <w:p w:rsidR="00B854AB" w:rsidRPr="000E20AD" w:rsidRDefault="00B854AB" w:rsidP="00B854AB">
      <w:pPr>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Домашнее задание.</w:t>
      </w:r>
      <w:r w:rsidRPr="000E20AD">
        <w:rPr>
          <w:rFonts w:ascii="Times New Roman" w:eastAsia="Calibri" w:hAnsi="Times New Roman" w:cs="Times New Roman"/>
          <w:sz w:val="28"/>
          <w:szCs w:val="28"/>
        </w:rPr>
        <w:t xml:space="preserve"> </w:t>
      </w:r>
    </w:p>
    <w:p w:rsidR="00B854AB" w:rsidRPr="000E20AD" w:rsidRDefault="00B854AB" w:rsidP="00B854AB">
      <w:pPr>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Тема:</w:t>
      </w:r>
      <w:r w:rsidRPr="000E20AD">
        <w:rPr>
          <w:rFonts w:ascii="Times New Roman" w:eastAsia="Calibri" w:hAnsi="Times New Roman" w:cs="Times New Roman"/>
          <w:sz w:val="28"/>
          <w:szCs w:val="28"/>
        </w:rPr>
        <w:tab/>
      </w:r>
    </w:p>
    <w:p w:rsidR="00B854AB" w:rsidRPr="000E20AD" w:rsidRDefault="00B854AB" w:rsidP="00B854AB">
      <w:pPr>
        <w:contextualSpacing/>
        <w:rPr>
          <w:rFonts w:ascii="Times New Roman" w:hAnsi="Times New Roman" w:cs="Times New Roman"/>
          <w:sz w:val="28"/>
          <w:szCs w:val="28"/>
        </w:rPr>
      </w:pPr>
      <w:r w:rsidRPr="000E20AD">
        <w:rPr>
          <w:rFonts w:ascii="Times New Roman" w:eastAsia="Calibri" w:hAnsi="Times New Roman" w:cs="Times New Roman"/>
          <w:sz w:val="28"/>
          <w:szCs w:val="28"/>
        </w:rPr>
        <w:t>Литература:</w:t>
      </w:r>
    </w:p>
    <w:p w:rsidR="00B854AB" w:rsidRPr="000E20AD" w:rsidRDefault="00B854AB" w:rsidP="00B854AB"/>
    <w:p w:rsidR="00D60B97" w:rsidRDefault="00D60B97"/>
    <w:sectPr w:rsidR="00D60B97" w:rsidSect="002464AD">
      <w:headerReference w:type="default" r:id="rId5"/>
      <w:footerReference w:type="default" r:id="rId6"/>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EndPr/>
    <w:sdtContent>
      <w:p w:rsidR="002464AD" w:rsidRDefault="00B854AB">
        <w:pPr>
          <w:pStyle w:val="a5"/>
          <w:jc w:val="center"/>
        </w:pPr>
        <w:r>
          <w:fldChar w:fldCharType="begin"/>
        </w:r>
        <w:r>
          <w:instrText>PAGE   \* MERGEFORMAT</w:instrText>
        </w:r>
        <w:r>
          <w:fldChar w:fldCharType="separate"/>
        </w:r>
        <w:r>
          <w:rPr>
            <w:noProof/>
          </w:rPr>
          <w:t>12</w:t>
        </w:r>
        <w:r>
          <w:fldChar w:fldCharType="end"/>
        </w:r>
      </w:p>
    </w:sdtContent>
  </w:sdt>
  <w:p w:rsidR="002464AD" w:rsidRDefault="00B854A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B854AB">
    <w:pPr>
      <w:pStyle w:val="a3"/>
      <w:jc w:val="center"/>
    </w:pPr>
  </w:p>
  <w:p w:rsidR="002464AD" w:rsidRDefault="00B854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4AB"/>
    <w:rsid w:val="00B854AB"/>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AB"/>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4AB"/>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B854AB"/>
  </w:style>
  <w:style w:type="paragraph" w:styleId="a5">
    <w:name w:val="footer"/>
    <w:basedOn w:val="a"/>
    <w:link w:val="a6"/>
    <w:uiPriority w:val="99"/>
    <w:unhideWhenUsed/>
    <w:rsid w:val="00B854AB"/>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B854AB"/>
  </w:style>
  <w:style w:type="paragraph" w:styleId="a7">
    <w:name w:val="List Paragraph"/>
    <w:basedOn w:val="a"/>
    <w:uiPriority w:val="34"/>
    <w:qFormat/>
    <w:rsid w:val="00B854AB"/>
    <w:pPr>
      <w:ind w:left="720"/>
      <w:contextualSpacing/>
    </w:pPr>
    <w:rPr>
      <w:lang w:val="ru-RU"/>
    </w:rPr>
  </w:style>
  <w:style w:type="character" w:customStyle="1" w:styleId="apple-converted-space">
    <w:name w:val="apple-converted-space"/>
    <w:basedOn w:val="a0"/>
    <w:rsid w:val="00B854AB"/>
  </w:style>
  <w:style w:type="character" w:styleId="a8">
    <w:name w:val="Hyperlink"/>
    <w:basedOn w:val="a0"/>
    <w:uiPriority w:val="99"/>
    <w:semiHidden/>
    <w:unhideWhenUsed/>
    <w:rsid w:val="00B854AB"/>
    <w:rPr>
      <w:color w:val="0000FF"/>
      <w:u w:val="single"/>
    </w:rPr>
  </w:style>
  <w:style w:type="table" w:styleId="a9">
    <w:name w:val="Table Grid"/>
    <w:basedOn w:val="a1"/>
    <w:rsid w:val="00B854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854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uiPriority w:val="1"/>
    <w:qFormat/>
    <w:rsid w:val="00B854AB"/>
    <w:pPr>
      <w:spacing w:after="0" w:line="240" w:lineRule="auto"/>
    </w:pPr>
    <w:rPr>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2284</Words>
  <Characters>13023</Characters>
  <Application>Microsoft Office Word</Application>
  <DocSecurity>0</DocSecurity>
  <Lines>108</Lines>
  <Paragraphs>30</Paragraphs>
  <ScaleCrop>false</ScaleCrop>
  <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2017-12-13T15:17:00Z</dcterms:created>
  <dcterms:modified xsi:type="dcterms:W3CDTF">2017-12-13T15:24:00Z</dcterms:modified>
</cp:coreProperties>
</file>